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CD4" w:rsidRDefault="006C1CD4" w:rsidP="006C1C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Informacja o wynikach egzaminu potwierdzającego kwalifikacje w zawodzie, który odbył się</w:t>
      </w:r>
    </w:p>
    <w:p w:rsidR="006C1CD4" w:rsidRDefault="00757588" w:rsidP="006C1C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sesji 2.: czerwiec-lipiec 2021</w:t>
      </w:r>
      <w:r w:rsidR="006C1CD4">
        <w:rPr>
          <w:rFonts w:ascii="Times New Roman" w:hAnsi="Times New Roman" w:cs="Times New Roman"/>
          <w:b/>
        </w:rPr>
        <w:t xml:space="preserve"> r.</w:t>
      </w:r>
    </w:p>
    <w:p w:rsidR="006C1CD4" w:rsidRDefault="006C1CD4" w:rsidP="006C1C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egzaminu potwierdzającego kwalifikacje w zawodzie, przystąpiło:</w:t>
      </w:r>
    </w:p>
    <w:p w:rsidR="006C1CD4" w:rsidRDefault="00757588" w:rsidP="006C1CD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</w:t>
      </w:r>
      <w:r w:rsidR="006C1CD4">
        <w:rPr>
          <w:rFonts w:ascii="Times New Roman" w:hAnsi="Times New Roman" w:cs="Times New Roman"/>
        </w:rPr>
        <w:t xml:space="preserve"> uczniów Technikum Nr 5,</w:t>
      </w:r>
    </w:p>
    <w:p w:rsidR="006C1CD4" w:rsidRDefault="00757588" w:rsidP="006C1CD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 w:rsidR="006C1CD4">
        <w:rPr>
          <w:rFonts w:ascii="Times New Roman" w:hAnsi="Times New Roman" w:cs="Times New Roman"/>
        </w:rPr>
        <w:t xml:space="preserve"> uczniów Branżowej Szkoły I stopnia.</w:t>
      </w:r>
    </w:p>
    <w:p w:rsidR="006C1CD4" w:rsidRDefault="006C1CD4" w:rsidP="006C1C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Egzamin odbył się w terminach:</w:t>
      </w:r>
    </w:p>
    <w:p w:rsidR="006C1CD4" w:rsidRPr="006C1CD4" w:rsidRDefault="00757588" w:rsidP="006C1CD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pisemna - 21 czerwca 2021</w:t>
      </w:r>
      <w:r w:rsidR="006C1CD4">
        <w:rPr>
          <w:rFonts w:ascii="Times New Roman" w:hAnsi="Times New Roman" w:cs="Times New Roman"/>
        </w:rPr>
        <w:t xml:space="preserve"> r.</w:t>
      </w:r>
    </w:p>
    <w:p w:rsidR="006C1CD4" w:rsidRPr="00B772B8" w:rsidRDefault="00757588" w:rsidP="00B772B8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część praktyczna „wykonanie”- 28 czerwca do 2 lipca 2021</w:t>
      </w:r>
      <w:r w:rsidR="006C1CD4">
        <w:rPr>
          <w:rFonts w:ascii="Times New Roman" w:hAnsi="Times New Roman" w:cs="Times New Roman"/>
        </w:rPr>
        <w:t xml:space="preserve"> r.</w:t>
      </w:r>
    </w:p>
    <w:tbl>
      <w:tblPr>
        <w:tblStyle w:val="Tabela-Siatka"/>
        <w:tblW w:w="1105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1559"/>
        <w:gridCol w:w="709"/>
        <w:gridCol w:w="992"/>
        <w:gridCol w:w="850"/>
        <w:gridCol w:w="567"/>
        <w:gridCol w:w="1134"/>
        <w:gridCol w:w="851"/>
        <w:gridCol w:w="567"/>
        <w:gridCol w:w="709"/>
        <w:gridCol w:w="708"/>
      </w:tblGrid>
      <w:tr w:rsidR="006C1CD4" w:rsidRPr="006B2A71" w:rsidTr="00027369">
        <w:trPr>
          <w:trHeight w:val="91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Kod 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>Nazwa</w:t>
            </w:r>
          </w:p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>kwalifikacji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>Nazwa zawodu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>Klasa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>Cześć pisemna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>Część praktyczna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>Otrzymali świadectwo potwierdzające kwalifikacje w zawodzie</w:t>
            </w:r>
          </w:p>
        </w:tc>
      </w:tr>
      <w:tr w:rsidR="006C1CD4" w:rsidRPr="006B2A71" w:rsidTr="0002736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>Przystąpili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>Zdali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>Przystąpili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>Zdali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>Liczba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>razem</w:t>
            </w:r>
          </w:p>
        </w:tc>
      </w:tr>
      <w:tr w:rsidR="00027369" w:rsidRPr="006B2A71" w:rsidTr="0002736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>Liczba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>Liczba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b/>
                <w:sz w:val="18"/>
                <w:szCs w:val="18"/>
              </w:rPr>
              <w:t>%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57588" w:rsidRPr="006B2A71" w:rsidTr="003A6775">
        <w:trPr>
          <w:trHeight w:val="29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588" w:rsidRPr="006B2A71" w:rsidRDefault="00757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TG.07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588" w:rsidRPr="006B2A71" w:rsidRDefault="00757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Sporządzanie potraw i napojów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7588" w:rsidRPr="006B2A71" w:rsidRDefault="00757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Technik żywienia i usług gastronomicznych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88" w:rsidRPr="006B2A71" w:rsidRDefault="00757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3Taż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88" w:rsidRPr="006B2A71" w:rsidRDefault="00757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88" w:rsidRPr="006B2A71" w:rsidRDefault="00420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88" w:rsidRPr="006B2A71" w:rsidRDefault="00027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88" w:rsidRPr="006B2A71" w:rsidRDefault="00420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88" w:rsidRPr="006B2A71" w:rsidRDefault="00420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88" w:rsidRPr="006B2A71" w:rsidRDefault="00420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88" w:rsidRPr="006B2A71" w:rsidRDefault="00420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88" w:rsidRPr="006B2A71" w:rsidRDefault="0002736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88,8</w:t>
            </w:r>
          </w:p>
        </w:tc>
      </w:tr>
      <w:tr w:rsidR="00757588" w:rsidRPr="006B2A71" w:rsidTr="00027369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588" w:rsidRPr="006B2A71" w:rsidRDefault="007575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588" w:rsidRPr="006B2A71" w:rsidRDefault="007575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7588" w:rsidRPr="006B2A71" w:rsidRDefault="007575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88" w:rsidRPr="006B2A71" w:rsidRDefault="00757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3T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88" w:rsidRPr="006B2A71" w:rsidRDefault="00757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88" w:rsidRPr="006B2A71" w:rsidRDefault="00420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88" w:rsidRPr="006B2A71" w:rsidRDefault="00757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88" w:rsidRPr="006B2A71" w:rsidRDefault="00420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88" w:rsidRPr="006B2A71" w:rsidRDefault="00420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88" w:rsidRPr="006B2A71" w:rsidRDefault="00420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88" w:rsidRPr="006B2A71" w:rsidRDefault="00420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7588" w:rsidRPr="006B2A71" w:rsidRDefault="0002736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100</w:t>
            </w:r>
          </w:p>
        </w:tc>
      </w:tr>
      <w:tr w:rsidR="00757588" w:rsidRPr="006B2A71" w:rsidTr="00027369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88" w:rsidRPr="006B2A71" w:rsidRDefault="007575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88" w:rsidRPr="006B2A71" w:rsidRDefault="007575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588" w:rsidRPr="006B2A71" w:rsidRDefault="007575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88" w:rsidRPr="006B2A71" w:rsidRDefault="00757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3Tżl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88" w:rsidRPr="006B2A71" w:rsidRDefault="007575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88" w:rsidRPr="006B2A71" w:rsidRDefault="00420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88" w:rsidRPr="006B2A71" w:rsidRDefault="00027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88" w:rsidRPr="006B2A71" w:rsidRDefault="00420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88" w:rsidRPr="006B2A71" w:rsidRDefault="00420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88" w:rsidRPr="006B2A71" w:rsidRDefault="00027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88" w:rsidRDefault="00420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588" w:rsidRPr="006B2A71" w:rsidRDefault="003A6775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83,3</w:t>
            </w:r>
          </w:p>
        </w:tc>
      </w:tr>
      <w:tr w:rsidR="00027369" w:rsidRPr="006B2A71" w:rsidTr="000273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TG.04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Produkcja wyrobów cukierniczych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6C1C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Cukiernik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F04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3c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420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420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420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420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420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F04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420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Pr="006B2A71" w:rsidRDefault="00420047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100</w:t>
            </w:r>
          </w:p>
        </w:tc>
      </w:tr>
      <w:tr w:rsidR="00027369" w:rsidRPr="006B2A71" w:rsidTr="0002736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9D" w:rsidRPr="006B2A71" w:rsidRDefault="00F04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TG.07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9D" w:rsidRPr="006B2A71" w:rsidRDefault="00F04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Sporządzanie potraw i napojów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9D" w:rsidRPr="006B2A71" w:rsidRDefault="00F04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Kucharz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9D" w:rsidRPr="006B2A71" w:rsidRDefault="00F046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3k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9D" w:rsidRPr="006B2A71" w:rsidRDefault="00420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9D" w:rsidRPr="006B2A71" w:rsidRDefault="0042004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9D" w:rsidRPr="006B2A71" w:rsidRDefault="00027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9D" w:rsidRPr="006B2A71" w:rsidRDefault="00420047" w:rsidP="00DA0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9D" w:rsidRPr="006B2A71" w:rsidRDefault="00420047" w:rsidP="00DA0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9D" w:rsidRPr="006B2A71" w:rsidRDefault="00F0469D" w:rsidP="00DA05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9D" w:rsidRPr="006B2A71" w:rsidRDefault="000273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9D" w:rsidRPr="006B2A71" w:rsidRDefault="00027369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80</w:t>
            </w:r>
          </w:p>
        </w:tc>
      </w:tr>
    </w:tbl>
    <w:p w:rsidR="006C1CD4" w:rsidRPr="006B2A71" w:rsidRDefault="006C1CD4" w:rsidP="006B2A7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6C1CD4" w:rsidRDefault="006C1CD4" w:rsidP="006B2A7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Zdawalność egzaminu potwierdzającego kwalifikacje w zawodzie</w:t>
      </w:r>
    </w:p>
    <w:p w:rsidR="006C1CD4" w:rsidRDefault="006C1CD4" w:rsidP="006B2A71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</w:t>
      </w:r>
      <w:r w:rsidR="006B2A71">
        <w:rPr>
          <w:rFonts w:ascii="Times New Roman" w:hAnsi="Times New Roman" w:cs="Times New Roman"/>
          <w:b/>
        </w:rPr>
        <w:t>sesji 2. : czerwiec-lipiec</w:t>
      </w:r>
      <w:r w:rsidR="00B772B8">
        <w:rPr>
          <w:rFonts w:ascii="Times New Roman" w:hAnsi="Times New Roman" w:cs="Times New Roman"/>
          <w:b/>
        </w:rPr>
        <w:t xml:space="preserve"> 2020 r</w:t>
      </w:r>
      <w:r w:rsidR="006B2A71">
        <w:rPr>
          <w:rFonts w:ascii="Times New Roman" w:hAnsi="Times New Roman" w:cs="Times New Roman"/>
          <w:b/>
        </w:rPr>
        <w:t>.</w:t>
      </w:r>
    </w:p>
    <w:tbl>
      <w:tblPr>
        <w:tblStyle w:val="Tabela-Siatka"/>
        <w:tblW w:w="1091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985"/>
        <w:gridCol w:w="708"/>
        <w:gridCol w:w="1418"/>
        <w:gridCol w:w="1276"/>
        <w:gridCol w:w="1417"/>
        <w:gridCol w:w="1559"/>
      </w:tblGrid>
      <w:tr w:rsidR="006C1CD4" w:rsidTr="007575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</w:p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kwalifikacji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Nazwa zawodu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Default="006C1CD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Klasa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Liczba zdających,</w:t>
            </w:r>
          </w:p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którzy przystąpili </w:t>
            </w:r>
          </w:p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części pisemnej </w:t>
            </w:r>
          </w:p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praktycznej egzaminu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Zdawalność</w:t>
            </w:r>
          </w:p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w ZSGS</w:t>
            </w:r>
          </w:p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w Olsztynie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Zdawalność</w:t>
            </w:r>
          </w:p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w województwie</w:t>
            </w:r>
          </w:p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warmińsko-</w:t>
            </w:r>
          </w:p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4F81BD" w:themeColor="accent1"/>
                <w:sz w:val="20"/>
                <w:szCs w:val="20"/>
              </w:rPr>
              <w:t>mazurskim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Zdawalność</w:t>
            </w:r>
          </w:p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 xml:space="preserve">w </w:t>
            </w:r>
          </w:p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województwie</w:t>
            </w:r>
          </w:p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0"/>
                <w:szCs w:val="20"/>
              </w:rPr>
              <w:t>podlaskim</w:t>
            </w:r>
          </w:p>
          <w:p w:rsidR="006C1CD4" w:rsidRDefault="006C1CD4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6B2A71" w:rsidTr="00663FA0">
        <w:trPr>
          <w:trHeight w:val="6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71" w:rsidRPr="006B2A71" w:rsidRDefault="006B2A71" w:rsidP="00663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TG.07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71" w:rsidRPr="006B2A71" w:rsidRDefault="006B2A71" w:rsidP="00663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Sporządzanie potraw i napojów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71" w:rsidRDefault="006B2A71" w:rsidP="00663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Technik żywienia i usług gastronomicznych</w:t>
            </w:r>
          </w:p>
          <w:p w:rsidR="001E5C4C" w:rsidRPr="006B2A71" w:rsidRDefault="001E5C4C" w:rsidP="00663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71" w:rsidRDefault="006B2A71" w:rsidP="00663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3Taż</w:t>
            </w:r>
          </w:p>
          <w:p w:rsidR="001967A5" w:rsidRDefault="001967A5" w:rsidP="00663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3T</w:t>
            </w:r>
            <w:r w:rsidR="00027369"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żs</w:t>
            </w:r>
          </w:p>
          <w:p w:rsidR="00027369" w:rsidRDefault="00027369" w:rsidP="00663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3Tżl</w:t>
            </w:r>
          </w:p>
          <w:p w:rsidR="001E5C4C" w:rsidRPr="006B2A71" w:rsidRDefault="001E5C4C" w:rsidP="00663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71" w:rsidRDefault="00027369" w:rsidP="00663F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  <w:p w:rsidR="00027369" w:rsidRPr="001967A5" w:rsidRDefault="00027369" w:rsidP="00663F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20</w:t>
            </w:r>
          </w:p>
          <w:p w:rsidR="001967A5" w:rsidRPr="001967A5" w:rsidRDefault="00027369" w:rsidP="00663F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  <w:p w:rsidR="001E5C4C" w:rsidRPr="001967A5" w:rsidRDefault="001E5C4C" w:rsidP="00663F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5F51" w:rsidRPr="00663FA0" w:rsidRDefault="00145F51" w:rsidP="00663F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6B2A71" w:rsidRPr="00663FA0" w:rsidRDefault="00663FA0" w:rsidP="00663F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71" w:rsidRPr="00663FA0" w:rsidRDefault="006B2A71" w:rsidP="00663FA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</w:p>
          <w:p w:rsidR="00946FDE" w:rsidRPr="00663FA0" w:rsidRDefault="00946FDE" w:rsidP="00663FA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663FA0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71" w:rsidRPr="00663FA0" w:rsidRDefault="006B2A71" w:rsidP="00663FA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083DAA" w:rsidRPr="00663FA0" w:rsidRDefault="00083DAA" w:rsidP="00663FA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63FA0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80</w:t>
            </w:r>
          </w:p>
        </w:tc>
      </w:tr>
      <w:tr w:rsidR="001967A5" w:rsidTr="003A6775">
        <w:trPr>
          <w:trHeight w:val="5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A5" w:rsidRPr="006B2A71" w:rsidRDefault="001967A5" w:rsidP="00663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TG.04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A5" w:rsidRPr="006B2A71" w:rsidRDefault="001967A5" w:rsidP="00663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7A5" w:rsidRPr="006B2A71" w:rsidRDefault="001967A5" w:rsidP="00663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Produkcja wyrobów cukierniczych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7A5" w:rsidRPr="006B2A71" w:rsidRDefault="001967A5" w:rsidP="00663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Cukiernik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7A5" w:rsidRDefault="001967A5" w:rsidP="00663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67A5" w:rsidRPr="006B2A71" w:rsidRDefault="001967A5" w:rsidP="00663FA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3c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7A5" w:rsidRPr="001967A5" w:rsidRDefault="001967A5" w:rsidP="00663F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967A5" w:rsidRPr="001967A5" w:rsidRDefault="00027369" w:rsidP="00663F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A5" w:rsidRPr="00663FA0" w:rsidRDefault="001967A5" w:rsidP="00663F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1967A5" w:rsidRPr="00663FA0" w:rsidRDefault="00027369" w:rsidP="00663FA0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63FA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A0" w:rsidRPr="00663FA0" w:rsidRDefault="00663FA0" w:rsidP="00663FA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</w:p>
          <w:p w:rsidR="001967A5" w:rsidRPr="00663FA0" w:rsidRDefault="00946FDE" w:rsidP="00663FA0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</w:pPr>
            <w:r w:rsidRPr="00663FA0">
              <w:rPr>
                <w:rFonts w:ascii="Times New Roman" w:hAnsi="Times New Roman" w:cs="Times New Roman"/>
                <w:b/>
                <w:color w:val="4F81BD" w:themeColor="accent1"/>
                <w:sz w:val="18"/>
                <w:szCs w:val="18"/>
              </w:rPr>
              <w:t>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FA0" w:rsidRPr="00663FA0" w:rsidRDefault="00663FA0" w:rsidP="00663FA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</w:p>
          <w:p w:rsidR="001967A5" w:rsidRPr="00663FA0" w:rsidRDefault="00663FA0" w:rsidP="00663FA0">
            <w:pPr>
              <w:jc w:val="center"/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</w:pPr>
            <w:r w:rsidRPr="00663FA0">
              <w:rPr>
                <w:rFonts w:ascii="Times New Roman" w:hAnsi="Times New Roman" w:cs="Times New Roman"/>
                <w:b/>
                <w:color w:val="00B050"/>
                <w:sz w:val="18"/>
                <w:szCs w:val="18"/>
              </w:rPr>
              <w:t>98</w:t>
            </w:r>
          </w:p>
        </w:tc>
      </w:tr>
      <w:tr w:rsidR="006B2A71" w:rsidTr="0075758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71" w:rsidRPr="006B2A71" w:rsidRDefault="006B2A71" w:rsidP="00765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TG.07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71" w:rsidRPr="006B2A71" w:rsidRDefault="006B2A71" w:rsidP="00765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B2A71">
              <w:rPr>
                <w:rFonts w:ascii="Times New Roman" w:hAnsi="Times New Roman" w:cs="Times New Roman"/>
                <w:sz w:val="18"/>
                <w:szCs w:val="18"/>
              </w:rPr>
              <w:t>Sporządzanie potraw i napojów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71" w:rsidRPr="006B2A71" w:rsidRDefault="00663FA0" w:rsidP="00765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="006B2A71" w:rsidRPr="006B2A71">
              <w:rPr>
                <w:rFonts w:ascii="Times New Roman" w:hAnsi="Times New Roman" w:cs="Times New Roman"/>
                <w:sz w:val="18"/>
                <w:szCs w:val="18"/>
              </w:rPr>
              <w:t>Kucharz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71" w:rsidRPr="006B2A71" w:rsidRDefault="00663FA0" w:rsidP="00765D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6B2A71" w:rsidRPr="006B2A71">
              <w:rPr>
                <w:rFonts w:ascii="Times New Roman" w:hAnsi="Times New Roman" w:cs="Times New Roman"/>
                <w:sz w:val="18"/>
                <w:szCs w:val="18"/>
              </w:rPr>
              <w:t>3k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71" w:rsidRPr="001967A5" w:rsidRDefault="001967A5" w:rsidP="006B2A7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967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="00027369"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71" w:rsidRPr="00663FA0" w:rsidRDefault="003A677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63FA0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71" w:rsidRPr="00663FA0" w:rsidRDefault="00946FDE">
            <w:pPr>
              <w:jc w:val="center"/>
              <w:rPr>
                <w:rFonts w:ascii="Times New Roman" w:hAnsi="Times New Roman" w:cs="Times New Roman"/>
                <w:b/>
                <w:color w:val="4F81BD" w:themeColor="accent1"/>
              </w:rPr>
            </w:pPr>
            <w:r w:rsidRPr="00663FA0">
              <w:rPr>
                <w:rFonts w:ascii="Times New Roman" w:hAnsi="Times New Roman" w:cs="Times New Roman"/>
                <w:b/>
                <w:color w:val="4F81BD" w:themeColor="accent1"/>
              </w:rPr>
              <w:t>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2A71" w:rsidRPr="00663FA0" w:rsidRDefault="00663FA0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663FA0">
              <w:rPr>
                <w:rFonts w:ascii="Times New Roman" w:hAnsi="Times New Roman" w:cs="Times New Roman"/>
                <w:b/>
                <w:color w:val="00B050"/>
              </w:rPr>
              <w:t>77</w:t>
            </w:r>
          </w:p>
        </w:tc>
      </w:tr>
    </w:tbl>
    <w:p w:rsidR="00232441" w:rsidRDefault="00232441"/>
    <w:sectPr w:rsidR="00232441" w:rsidSect="00232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83566"/>
    <w:multiLevelType w:val="hybridMultilevel"/>
    <w:tmpl w:val="F4D8A4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D4"/>
    <w:rsid w:val="00027369"/>
    <w:rsid w:val="00083DAA"/>
    <w:rsid w:val="00145F51"/>
    <w:rsid w:val="001967A5"/>
    <w:rsid w:val="001E5C4C"/>
    <w:rsid w:val="00232441"/>
    <w:rsid w:val="00381D39"/>
    <w:rsid w:val="003A6775"/>
    <w:rsid w:val="00420047"/>
    <w:rsid w:val="0050181F"/>
    <w:rsid w:val="00663FA0"/>
    <w:rsid w:val="006B2A71"/>
    <w:rsid w:val="006C1CD4"/>
    <w:rsid w:val="00757588"/>
    <w:rsid w:val="00946FDE"/>
    <w:rsid w:val="00A06CBD"/>
    <w:rsid w:val="00B772B8"/>
    <w:rsid w:val="00C61BB0"/>
    <w:rsid w:val="00DC3989"/>
    <w:rsid w:val="00F0469D"/>
    <w:rsid w:val="00F47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77A0E-DE68-45A6-BAE7-8CC486F0A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1C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CD4"/>
    <w:pPr>
      <w:ind w:left="720"/>
      <w:contextualSpacing/>
    </w:pPr>
  </w:style>
  <w:style w:type="table" w:styleId="Tabela-Siatka">
    <w:name w:val="Table Grid"/>
    <w:basedOn w:val="Standardowy"/>
    <w:uiPriority w:val="59"/>
    <w:rsid w:val="006C1C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 Chodorowska</cp:lastModifiedBy>
  <cp:revision>12</cp:revision>
  <dcterms:created xsi:type="dcterms:W3CDTF">2021-09-13T12:06:00Z</dcterms:created>
  <dcterms:modified xsi:type="dcterms:W3CDTF">2021-09-22T12:53:00Z</dcterms:modified>
</cp:coreProperties>
</file>